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D840A" w14:textId="77777777" w:rsidR="00AA1996" w:rsidRDefault="00000000">
      <w:pPr>
        <w:ind w:firstLineChars="0" w:firstLine="0"/>
        <w:jc w:val="center"/>
        <w:rPr>
          <w:b/>
          <w:bCs/>
          <w:sz w:val="32"/>
          <w:szCs w:val="24"/>
        </w:rPr>
      </w:pPr>
      <w:r>
        <w:rPr>
          <w:rFonts w:hint="eastAsia"/>
          <w:b/>
          <w:bCs/>
          <w:sz w:val="32"/>
          <w:szCs w:val="24"/>
        </w:rPr>
        <w:t>扬农集团闲废物资处置项目报价单</w:t>
      </w:r>
    </w:p>
    <w:p w14:paraId="13FF34E6" w14:textId="77777777" w:rsidR="00AA1996" w:rsidRDefault="00000000">
      <w:pPr>
        <w:ind w:firstLine="560"/>
      </w:pPr>
      <w:r>
        <w:rPr>
          <w:rFonts w:hint="eastAsia"/>
        </w:rPr>
        <w:t>致：中化商务有限公司</w:t>
      </w:r>
    </w:p>
    <w:p w14:paraId="409D170C" w14:textId="77777777" w:rsidR="00AA1996" w:rsidRDefault="00000000">
      <w:pPr>
        <w:ind w:firstLine="560"/>
      </w:pPr>
      <w:r>
        <w:rPr>
          <w:rFonts w:hint="eastAsia"/>
        </w:rPr>
        <w:t>根据实地看货及目前市场行情，现我方对扬农集团闲废物资处置项目处置报价如下：</w:t>
      </w:r>
    </w:p>
    <w:tbl>
      <w:tblPr>
        <w:tblStyle w:val="a3"/>
        <w:tblW w:w="8519" w:type="dxa"/>
        <w:jc w:val="center"/>
        <w:tblLook w:val="04A0" w:firstRow="1" w:lastRow="0" w:firstColumn="1" w:lastColumn="0" w:noHBand="0" w:noVBand="1"/>
      </w:tblPr>
      <w:tblGrid>
        <w:gridCol w:w="3124"/>
        <w:gridCol w:w="3859"/>
        <w:gridCol w:w="1536"/>
      </w:tblGrid>
      <w:tr w:rsidR="00AA1996" w:rsidRPr="00777B35" w14:paraId="7BD3D0C9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658A09BD" w14:textId="77777777" w:rsidR="00AA1996" w:rsidRPr="00777B35" w:rsidRDefault="00000000" w:rsidP="00777B35">
            <w:pPr>
              <w:snapToGrid w:val="0"/>
              <w:ind w:firstLineChars="0" w:firstLine="0"/>
              <w:jc w:val="center"/>
              <w:rPr>
                <w:b/>
                <w:szCs w:val="28"/>
              </w:rPr>
            </w:pPr>
            <w:r w:rsidRPr="00777B35">
              <w:rPr>
                <w:rFonts w:hint="eastAsia"/>
                <w:b/>
                <w:szCs w:val="28"/>
              </w:rPr>
              <w:t>标的</w:t>
            </w:r>
          </w:p>
        </w:tc>
        <w:tc>
          <w:tcPr>
            <w:tcW w:w="0" w:type="auto"/>
            <w:vAlign w:val="center"/>
          </w:tcPr>
          <w:p w14:paraId="7BA48474" w14:textId="77777777" w:rsidR="00AA1996" w:rsidRPr="00777B35" w:rsidRDefault="00000000" w:rsidP="00777B35">
            <w:pPr>
              <w:snapToGrid w:val="0"/>
              <w:ind w:firstLineChars="0" w:firstLine="0"/>
              <w:jc w:val="center"/>
              <w:rPr>
                <w:b/>
                <w:szCs w:val="28"/>
              </w:rPr>
            </w:pPr>
            <w:r w:rsidRPr="00777B35">
              <w:rPr>
                <w:rFonts w:hint="eastAsia"/>
                <w:b/>
                <w:szCs w:val="28"/>
              </w:rPr>
              <w:t>总价（元）</w:t>
            </w:r>
          </w:p>
        </w:tc>
        <w:tc>
          <w:tcPr>
            <w:tcW w:w="1536" w:type="dxa"/>
            <w:vAlign w:val="center"/>
          </w:tcPr>
          <w:p w14:paraId="717A4C73" w14:textId="77777777" w:rsidR="00AA1996" w:rsidRPr="00777B35" w:rsidRDefault="00000000" w:rsidP="00777B35">
            <w:pPr>
              <w:snapToGrid w:val="0"/>
              <w:ind w:firstLineChars="0" w:firstLine="0"/>
              <w:jc w:val="center"/>
              <w:rPr>
                <w:b/>
                <w:szCs w:val="28"/>
              </w:rPr>
            </w:pPr>
            <w:r w:rsidRPr="00777B35">
              <w:rPr>
                <w:rFonts w:hint="eastAsia"/>
                <w:b/>
                <w:szCs w:val="28"/>
              </w:rPr>
              <w:t>备注</w:t>
            </w:r>
          </w:p>
        </w:tc>
      </w:tr>
      <w:tr w:rsidR="00AA1996" w:rsidRPr="00777B35" w14:paraId="6E4F9648" w14:textId="77777777">
        <w:trPr>
          <w:jc w:val="center"/>
        </w:trPr>
        <w:tc>
          <w:tcPr>
            <w:tcW w:w="0" w:type="auto"/>
            <w:vAlign w:val="center"/>
          </w:tcPr>
          <w:p w14:paraId="07FD9659" w14:textId="77777777" w:rsidR="00AA1996" w:rsidRPr="00777B35" w:rsidRDefault="00000000" w:rsidP="00777B35">
            <w:pPr>
              <w:snapToGrid w:val="0"/>
              <w:ind w:firstLineChars="0" w:firstLine="0"/>
              <w:jc w:val="center"/>
              <w:rPr>
                <w:szCs w:val="28"/>
              </w:rPr>
            </w:pPr>
            <w:r w:rsidRPr="00777B35">
              <w:rPr>
                <w:rFonts w:hint="eastAsia"/>
                <w:szCs w:val="28"/>
              </w:rPr>
              <w:t>标的</w:t>
            </w:r>
            <w:r w:rsidRPr="00777B35">
              <w:rPr>
                <w:rFonts w:hint="eastAsia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267D9A64" w14:textId="77777777" w:rsidR="00AA1996" w:rsidRPr="00777B35" w:rsidRDefault="00AA1996" w:rsidP="00777B35">
            <w:pPr>
              <w:snapToGrid w:val="0"/>
              <w:ind w:firstLineChars="0" w:firstLine="0"/>
              <w:jc w:val="right"/>
              <w:rPr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3B98C1CD" w14:textId="77777777" w:rsidR="00AA1996" w:rsidRPr="00777B35" w:rsidRDefault="00AA1996" w:rsidP="00777B35">
            <w:pPr>
              <w:snapToGrid w:val="0"/>
              <w:ind w:firstLineChars="0" w:firstLine="0"/>
              <w:jc w:val="center"/>
              <w:rPr>
                <w:szCs w:val="28"/>
              </w:rPr>
            </w:pPr>
          </w:p>
        </w:tc>
      </w:tr>
      <w:tr w:rsidR="00AA1996" w:rsidRPr="00777B35" w14:paraId="2B1581A3" w14:textId="77777777">
        <w:trPr>
          <w:jc w:val="center"/>
        </w:trPr>
        <w:tc>
          <w:tcPr>
            <w:tcW w:w="3124" w:type="dxa"/>
            <w:vAlign w:val="center"/>
          </w:tcPr>
          <w:p w14:paraId="7E454CED" w14:textId="77777777" w:rsidR="00AA1996" w:rsidRPr="00777B35" w:rsidRDefault="00000000" w:rsidP="00777B35">
            <w:pPr>
              <w:snapToGrid w:val="0"/>
              <w:ind w:firstLineChars="0" w:firstLine="0"/>
              <w:jc w:val="center"/>
              <w:rPr>
                <w:szCs w:val="28"/>
              </w:rPr>
            </w:pPr>
            <w:r w:rsidRPr="00777B35">
              <w:rPr>
                <w:rFonts w:hint="eastAsia"/>
                <w:szCs w:val="28"/>
              </w:rPr>
              <w:t>标的</w:t>
            </w:r>
            <w:r w:rsidRPr="00777B35">
              <w:rPr>
                <w:rFonts w:hint="eastAsia"/>
                <w:szCs w:val="28"/>
              </w:rPr>
              <w:t>2</w:t>
            </w:r>
          </w:p>
        </w:tc>
        <w:tc>
          <w:tcPr>
            <w:tcW w:w="3859" w:type="dxa"/>
            <w:vAlign w:val="center"/>
          </w:tcPr>
          <w:p w14:paraId="43A51B34" w14:textId="77777777" w:rsidR="00AA1996" w:rsidRPr="00777B35" w:rsidRDefault="00AA1996" w:rsidP="00777B35">
            <w:pPr>
              <w:snapToGrid w:val="0"/>
              <w:ind w:firstLineChars="0" w:firstLine="0"/>
              <w:jc w:val="right"/>
              <w:rPr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30118484" w14:textId="77777777" w:rsidR="00AA1996" w:rsidRPr="00777B35" w:rsidRDefault="00AA1996" w:rsidP="00777B35">
            <w:pPr>
              <w:snapToGrid w:val="0"/>
              <w:ind w:firstLineChars="0" w:firstLine="0"/>
              <w:jc w:val="center"/>
              <w:rPr>
                <w:szCs w:val="28"/>
              </w:rPr>
            </w:pPr>
          </w:p>
        </w:tc>
      </w:tr>
    </w:tbl>
    <w:p w14:paraId="731B2134" w14:textId="77777777" w:rsidR="00AA1996" w:rsidRPr="00777B35" w:rsidRDefault="00AA1996">
      <w:pPr>
        <w:ind w:firstLineChars="0" w:firstLine="0"/>
        <w:rPr>
          <w:szCs w:val="28"/>
        </w:rPr>
      </w:pPr>
    </w:p>
    <w:p w14:paraId="72D5C3AB" w14:textId="77777777" w:rsidR="00AA1996" w:rsidRDefault="00AA1996">
      <w:pPr>
        <w:ind w:firstLineChars="0" w:firstLine="0"/>
      </w:pPr>
    </w:p>
    <w:p w14:paraId="0DC07A06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报价单位：</w:t>
      </w:r>
      <w:r>
        <w:rPr>
          <w:rFonts w:hint="eastAsia"/>
        </w:rPr>
        <w:t xml:space="preserve">          </w:t>
      </w:r>
    </w:p>
    <w:p w14:paraId="2C15F83F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联系电话：</w:t>
      </w:r>
      <w:r>
        <w:rPr>
          <w:rFonts w:hint="eastAsia"/>
        </w:rPr>
        <w:t xml:space="preserve">          </w:t>
      </w:r>
    </w:p>
    <w:p w14:paraId="61E147F9" w14:textId="77777777" w:rsidR="00AA1996" w:rsidRDefault="00000000">
      <w:pPr>
        <w:wordWrap w:val="0"/>
        <w:ind w:leftChars="1600" w:left="4480" w:firstLineChars="0" w:firstLine="0"/>
      </w:pPr>
      <w:r>
        <w:rPr>
          <w:rFonts w:hint="eastAsia"/>
        </w:rPr>
        <w:t>日</w:t>
      </w:r>
      <w:r>
        <w:rPr>
          <w:rFonts w:hint="eastAsia"/>
        </w:rPr>
        <w:t xml:space="preserve">    </w:t>
      </w:r>
      <w:r>
        <w:rPr>
          <w:rFonts w:hint="eastAsia"/>
        </w:rPr>
        <w:t>期：</w:t>
      </w:r>
      <w:r>
        <w:rPr>
          <w:rFonts w:hint="eastAsia"/>
        </w:rPr>
        <w:t xml:space="preserve">       </w:t>
      </w:r>
    </w:p>
    <w:sectPr w:rsidR="00AA1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B9CC2" w14:textId="77777777" w:rsidR="00B17ED4" w:rsidRDefault="00B17ED4">
      <w:pPr>
        <w:spacing w:line="240" w:lineRule="auto"/>
        <w:ind w:firstLine="560"/>
      </w:pPr>
      <w:r>
        <w:separator/>
      </w:r>
    </w:p>
  </w:endnote>
  <w:endnote w:type="continuationSeparator" w:id="0">
    <w:p w14:paraId="00D4FB71" w14:textId="77777777" w:rsidR="00B17ED4" w:rsidRDefault="00B17ED4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DC15C" w14:textId="77777777" w:rsidR="00B17ED4" w:rsidRDefault="00B17ED4">
      <w:pPr>
        <w:ind w:firstLine="560"/>
      </w:pPr>
      <w:r>
        <w:separator/>
      </w:r>
    </w:p>
  </w:footnote>
  <w:footnote w:type="continuationSeparator" w:id="0">
    <w:p w14:paraId="5F5296D6" w14:textId="77777777" w:rsidR="00B17ED4" w:rsidRDefault="00B17ED4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DDAFD4"/>
    <w:multiLevelType w:val="multilevel"/>
    <w:tmpl w:val="FFDDAFD4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 w16cid:durableId="24951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FhZGIwMTNmZDQxODg1YWJhZWU1ZTViMjJjYmU2NDcifQ=="/>
  </w:docVars>
  <w:rsids>
    <w:rsidRoot w:val="00AA1996"/>
    <w:rsid w:val="006367D0"/>
    <w:rsid w:val="00777B35"/>
    <w:rsid w:val="00AA1996"/>
    <w:rsid w:val="00B17ED4"/>
    <w:rsid w:val="096C2647"/>
    <w:rsid w:val="175956CC"/>
    <w:rsid w:val="1B7D4F04"/>
    <w:rsid w:val="1C0D01DE"/>
    <w:rsid w:val="1F5013B8"/>
    <w:rsid w:val="2D6D7CCB"/>
    <w:rsid w:val="2FAF59F5"/>
    <w:rsid w:val="34642B1F"/>
    <w:rsid w:val="35335B38"/>
    <w:rsid w:val="38471CA0"/>
    <w:rsid w:val="3968684A"/>
    <w:rsid w:val="49E52657"/>
    <w:rsid w:val="4C765113"/>
    <w:rsid w:val="51FC6DA4"/>
    <w:rsid w:val="52EA5AD6"/>
    <w:rsid w:val="5E730D4D"/>
    <w:rsid w:val="69266D18"/>
    <w:rsid w:val="714F5473"/>
    <w:rsid w:val="7B63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F9BC642"/>
  <w15:docId w15:val="{351135DD-FF5D-744B-91B7-02C838E6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  <w:jc w:val="both"/>
    </w:pPr>
    <w:rPr>
      <w:rFonts w:ascii="Calibri" w:eastAsia="仿宋" w:hAnsi="Calibri"/>
      <w:kern w:val="2"/>
      <w:sz w:val="28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ind w:firstLineChars="0"/>
      <w:outlineLvl w:val="0"/>
    </w:pPr>
    <w:rPr>
      <w:b/>
      <w:kern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ind w:firstLineChars="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ind w:firstLineChars="0"/>
      <w:outlineLvl w:val="2"/>
    </w:p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ind w:firstLineChars="0"/>
      <w:outlineLvl w:val="3"/>
    </w:pPr>
    <w:rPr>
      <w:rFonts w:ascii="Arial" w:hAnsi="Arial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ind w:firstLineChars="0"/>
      <w:outlineLvl w:val="4"/>
    </w:pPr>
    <w:rPr>
      <w:b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ind w:firstLineChars="0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ind w:firstLineChars="0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ind w:firstLineChars="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ind w:firstLineChars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Zhaomeng</dc:creator>
  <cp:lastModifiedBy>k50989</cp:lastModifiedBy>
  <cp:revision>2</cp:revision>
  <dcterms:created xsi:type="dcterms:W3CDTF">2024-05-27T02:41:00Z</dcterms:created>
  <dcterms:modified xsi:type="dcterms:W3CDTF">2026-10-26T03:07:00Z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645C26DC417F4036AB6484D4815D690E_12</vt:lpwstr>
  </property>
  <property fmtid="{D5CDD505-2E9C-101B-9397-08002B2CF9AE}" pid="4" name="KSOTemplateDocerSaveRecord">
    <vt:lpwstr>eyJoZGlkIjoiYjE5NDMwODIxYzMwMTc1NjYwMTA4MWYyM2U4NDgxODAiLCJ1c2VySWQiOiIxOTQ1NDM2MyJ9</vt:lpwstr>
  </property>
</Properties>
</file>